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AF" w:rsidRDefault="002A1E6D" w:rsidP="002A1E6D">
      <w:p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noProof/>
          <w:sz w:val="15"/>
          <w:szCs w:val="15"/>
          <w:lang w:val="en-US" w:eastAsia="en-US"/>
        </w:rPr>
        <w:drawing>
          <wp:inline distT="0" distB="0" distL="0" distR="0" wp14:anchorId="4454C80F" wp14:editId="038BC916">
            <wp:extent cx="5731510" cy="1023265"/>
            <wp:effectExtent l="0" t="0" r="2540" b="5715"/>
            <wp:docPr id="3" name="Picture 3" descr="C:\Users\nccuser\Pictures\ODTU Logolar\1.1 ku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cuser\Pictures\ODTU Logolar\1.1 kuc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6D" w:rsidRPr="00D903CE" w:rsidRDefault="002A1E6D" w:rsidP="002A1E6D">
      <w:pPr>
        <w:jc w:val="center"/>
        <w:rPr>
          <w:rFonts w:ascii="Cambria" w:hAnsi="Cambria"/>
          <w:color w:val="000000"/>
          <w:lang w:val="en-US"/>
        </w:rPr>
      </w:pPr>
    </w:p>
    <w:p w:rsidR="002A1E6D" w:rsidRPr="00F57988" w:rsidRDefault="002A1E6D" w:rsidP="00A22AAF">
      <w:pPr>
        <w:jc w:val="center"/>
        <w:rPr>
          <w:rFonts w:ascii="Cambria" w:hAnsi="Cambria"/>
          <w:b/>
          <w:sz w:val="28"/>
          <w:szCs w:val="28"/>
        </w:rPr>
      </w:pPr>
      <w:r w:rsidRPr="00F57988">
        <w:rPr>
          <w:rFonts w:ascii="Cambria" w:hAnsi="Cambria"/>
          <w:b/>
          <w:sz w:val="28"/>
          <w:szCs w:val="28"/>
        </w:rPr>
        <w:t>SUMMER PRACTICE EVALUATION FORM</w:t>
      </w:r>
    </w:p>
    <w:p w:rsidR="00A22AAF" w:rsidRPr="00F57988" w:rsidRDefault="00F57988" w:rsidP="00A22AAF">
      <w:pPr>
        <w:jc w:val="center"/>
        <w:rPr>
          <w:rFonts w:ascii="Cambria" w:hAnsi="Cambria"/>
          <w:b/>
          <w:sz w:val="28"/>
          <w:szCs w:val="28"/>
        </w:rPr>
      </w:pPr>
      <w:r w:rsidRPr="00F57988">
        <w:rPr>
          <w:rFonts w:ascii="Cambria" w:hAnsi="Cambria"/>
          <w:b/>
          <w:sz w:val="28"/>
          <w:szCs w:val="28"/>
        </w:rPr>
        <w:t>(</w:t>
      </w:r>
      <w:r w:rsidR="00A22AAF" w:rsidRPr="00F57988">
        <w:rPr>
          <w:rFonts w:ascii="Cambria" w:hAnsi="Cambria"/>
          <w:b/>
          <w:sz w:val="28"/>
          <w:szCs w:val="28"/>
        </w:rPr>
        <w:t>CONFIDENTIAL</w:t>
      </w:r>
      <w:r w:rsidRPr="00F57988">
        <w:rPr>
          <w:rFonts w:ascii="Cambria" w:hAnsi="Cambria"/>
          <w:b/>
          <w:sz w:val="28"/>
          <w:szCs w:val="28"/>
        </w:rPr>
        <w:t>)</w:t>
      </w:r>
    </w:p>
    <w:p w:rsidR="00A22AAF" w:rsidRPr="00D903CE" w:rsidRDefault="00A22AAF" w:rsidP="00A22AAF">
      <w:pPr>
        <w:ind w:left="2124" w:firstLine="708"/>
        <w:rPr>
          <w:rFonts w:ascii="Cambria" w:hAnsi="Cambria"/>
          <w:b/>
        </w:rPr>
      </w:pPr>
    </w:p>
    <w:p w:rsidR="00A22AAF" w:rsidRPr="00D903CE" w:rsidRDefault="00592BC5" w:rsidP="00A22AAF">
      <w:pPr>
        <w:tabs>
          <w:tab w:val="left" w:pos="2127"/>
        </w:tabs>
        <w:rPr>
          <w:rFonts w:ascii="Cambria" w:hAnsi="Cambria"/>
          <w:lang w:val="en-US"/>
        </w:rPr>
      </w:pPr>
      <w:r w:rsidRPr="00D903CE"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6AC94" wp14:editId="51878DF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028700" cy="13716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AAF" w:rsidRPr="00BC6611" w:rsidRDefault="00A22AAF" w:rsidP="00A22A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22AAF" w:rsidRPr="00BC6611" w:rsidRDefault="00A22AAF" w:rsidP="00A22A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22AAF" w:rsidRPr="00BC6611" w:rsidRDefault="00A22AAF" w:rsidP="00A22AA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22AAF" w:rsidRPr="00BC6611" w:rsidRDefault="00A22AAF" w:rsidP="00A22A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C6611">
                              <w:rPr>
                                <w:lang w:val="en-US"/>
                              </w:rPr>
                              <w:t>Photograph of student</w:t>
                            </w:r>
                          </w:p>
                          <w:p w:rsidR="00A22AAF" w:rsidRPr="00BC6611" w:rsidRDefault="00A22AAF" w:rsidP="00A22A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22AAF" w:rsidRPr="00BC6611" w:rsidRDefault="00A22AAF" w:rsidP="00A22A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6AC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.8pt;margin-top:1.05pt;width:81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wzKAIAAFE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jklhmls&#10;0aMYAnkDA5lHdnrrC3R6sOgWBrzGLqdKvb0H/tUTA9uOmVbcOgd9J1iN2U3jy+zi6YjjI0jVf4Aa&#10;w7B9gAQ0NE5H6pAMgujYpeO5MzEVHkPms9UyRxNH2/T1cnqFSozBiqfn1vnwToAmUSipw9YneHa4&#10;92F0fXKJ0TwoWe+kUklxbbVVjhwYjskufSf0n9yUIX1JrxezxcjAXyHy9P0JQsuA866kLunq7MSK&#10;yNtbU2OarAhMqlHG6pQ5ERm5G1kMQzWgY2S3gvqIlDoY5xr3EIUO3HdKepzpkvpve+YEJeq9wbZc&#10;T+fzuARJmS+WM1TcpaW6tDDDEaqkgZJR3IZxcfbWybbDSOMgGLjFVjYykfyc1SlvnNvUptOOxcW4&#10;1JPX859g8wMAAP//AwBQSwMEFAAGAAgAAAAhAIJE6afbAAAABgEAAA8AAABkcnMvZG93bnJldi54&#10;bWxMj8FOwzAQRO9I/IO1SFwQdRJQSNM4VYUEglspCK5uvE2i2utgu2n4e5wTHJ9mNfO2Wk9GsxGd&#10;7y0JSBcJMKTGqp5aAR/vT7cFMB8kKaktoYAf9LCuLy8qWSp7pjccd6FlsYR8KQV0IQwl577p0Ei/&#10;sANSzA7WGRkiupYrJ8+x3GieJUnOjewpLnRywMcOm+PuZAQU9y/jl3+92342+UEvw83D+PzthLi+&#10;mjYrYAGn8HcMs35Uhzo67e2JlGdaQHwkCMhSYHOYZ5H3Mxcp8Lri//XrXwAAAP//AwBQSwECLQAU&#10;AAYACAAAACEAtoM4kv4AAADhAQAAEwAAAAAAAAAAAAAAAAAAAAAAW0NvbnRlbnRfVHlwZXNdLnht&#10;bFBLAQItABQABgAIAAAAIQA4/SH/1gAAAJQBAAALAAAAAAAAAAAAAAAAAC8BAABfcmVscy8ucmVs&#10;c1BLAQItABQABgAIAAAAIQAL8wwzKAIAAFEEAAAOAAAAAAAAAAAAAAAAAC4CAABkcnMvZTJvRG9j&#10;LnhtbFBLAQItABQABgAIAAAAIQCCROmn2wAAAAYBAAAPAAAAAAAAAAAAAAAAAIIEAABkcnMvZG93&#10;bnJldi54bWxQSwUGAAAAAAQABADzAAAAigUAAAAA&#10;">
                <v:textbox>
                  <w:txbxContent>
                    <w:p w:rsidR="00A22AAF" w:rsidRPr="00BC6611" w:rsidRDefault="00A22AAF" w:rsidP="00A22AA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22AAF" w:rsidRPr="00BC6611" w:rsidRDefault="00A22AAF" w:rsidP="00A22AA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22AAF" w:rsidRPr="00BC6611" w:rsidRDefault="00A22AAF" w:rsidP="00A22AA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A22AAF" w:rsidRPr="00BC6611" w:rsidRDefault="00A22AAF" w:rsidP="00A22AAF">
                      <w:pPr>
                        <w:jc w:val="center"/>
                        <w:rPr>
                          <w:lang w:val="en-US"/>
                        </w:rPr>
                      </w:pPr>
                      <w:r w:rsidRPr="00BC6611">
                        <w:rPr>
                          <w:lang w:val="en-US"/>
                        </w:rPr>
                        <w:t>Photograph of student</w:t>
                      </w:r>
                    </w:p>
                    <w:p w:rsidR="00A22AAF" w:rsidRPr="00BC6611" w:rsidRDefault="00A22AAF" w:rsidP="00A22AA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22AAF" w:rsidRPr="00BC6611" w:rsidRDefault="00A22AAF" w:rsidP="00A22AA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AAF" w:rsidRPr="00D903CE">
        <w:rPr>
          <w:rFonts w:ascii="Cambria" w:hAnsi="Cambria"/>
          <w:b/>
          <w:lang w:val="en-US"/>
        </w:rPr>
        <w:t>Student Name</w:t>
      </w:r>
      <w:r w:rsidR="00A22AAF" w:rsidRPr="00D903CE">
        <w:rPr>
          <w:rFonts w:ascii="Cambria" w:hAnsi="Cambria"/>
          <w:b/>
          <w:lang w:val="en-US"/>
        </w:rPr>
        <w:tab/>
      </w:r>
      <w:r w:rsidR="00A22AAF" w:rsidRPr="00D903CE">
        <w:rPr>
          <w:rFonts w:ascii="Cambria" w:hAnsi="Cambria"/>
          <w:lang w:val="en-US"/>
        </w:rPr>
        <w:t>: ………………………………………………</w:t>
      </w:r>
      <w:r w:rsidR="002A1E6D">
        <w:rPr>
          <w:rFonts w:ascii="Cambria" w:hAnsi="Cambria"/>
          <w:lang w:val="en-US"/>
        </w:rPr>
        <w:t>………….</w:t>
      </w:r>
      <w:proofErr w:type="gramStart"/>
      <w:r w:rsidR="002A1E6D">
        <w:rPr>
          <w:rFonts w:ascii="Cambria" w:hAnsi="Cambria"/>
          <w:lang w:val="en-US"/>
        </w:rPr>
        <w:t>….…..</w:t>
      </w:r>
      <w:proofErr w:type="gramEnd"/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Company Name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</w:t>
      </w:r>
      <w:r w:rsidR="002A1E6D">
        <w:rPr>
          <w:rFonts w:ascii="Cambria" w:hAnsi="Cambria"/>
          <w:lang w:val="en-US"/>
        </w:rPr>
        <w:t>………….</w:t>
      </w:r>
      <w:proofErr w:type="gramStart"/>
      <w:r w:rsidR="002A1E6D">
        <w:rPr>
          <w:rFonts w:ascii="Cambria" w:hAnsi="Cambria"/>
          <w:lang w:val="en-US"/>
        </w:rPr>
        <w:t>….…..</w:t>
      </w:r>
      <w:proofErr w:type="gramEnd"/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Company Address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</w:t>
      </w:r>
      <w:r w:rsidR="002A1E6D">
        <w:rPr>
          <w:rFonts w:ascii="Cambria" w:hAnsi="Cambria"/>
          <w:lang w:val="en-US"/>
        </w:rPr>
        <w:t>………………….</w:t>
      </w:r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Company Phone #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……………………………………………….</w:t>
      </w:r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Starting Date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……/………/…………</w:t>
      </w:r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Completion Date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……/………/…………</w:t>
      </w:r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  <w:r w:rsidRPr="00D903CE">
        <w:rPr>
          <w:rFonts w:ascii="Cambria" w:hAnsi="Cambria"/>
          <w:b/>
          <w:lang w:val="en-US"/>
        </w:rPr>
        <w:t># of workdays</w:t>
      </w:r>
      <w:r w:rsidRPr="00D903CE">
        <w:rPr>
          <w:rFonts w:ascii="Cambria" w:hAnsi="Cambria"/>
          <w:b/>
          <w:lang w:val="en-US"/>
        </w:rPr>
        <w:tab/>
      </w:r>
      <w:r w:rsidRPr="00D903CE">
        <w:rPr>
          <w:rFonts w:ascii="Cambria" w:hAnsi="Cambria"/>
          <w:lang w:val="en-US"/>
        </w:rPr>
        <w:t>: ………… days</w:t>
      </w:r>
      <w:bookmarkStart w:id="0" w:name="_GoBack"/>
      <w:bookmarkEnd w:id="0"/>
    </w:p>
    <w:p w:rsidR="00A22AAF" w:rsidRPr="00D903CE" w:rsidRDefault="00A22AAF" w:rsidP="00A22AAF">
      <w:pPr>
        <w:tabs>
          <w:tab w:val="left" w:pos="2127"/>
        </w:tabs>
        <w:spacing w:before="40"/>
        <w:rPr>
          <w:rFonts w:ascii="Cambria" w:hAnsi="Cambria"/>
          <w:lang w:val="en-US"/>
        </w:rPr>
      </w:pPr>
    </w:p>
    <w:tbl>
      <w:tblPr>
        <w:tblpPr w:leftFromText="141" w:rightFromText="141" w:vertAnchor="text" w:horzAnchor="margin" w:tblpX="3" w:tblpY="447"/>
        <w:tblW w:w="97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1956"/>
        <w:gridCol w:w="1695"/>
        <w:gridCol w:w="1800"/>
        <w:gridCol w:w="2160"/>
      </w:tblGrid>
      <w:tr w:rsidR="00A22AAF" w:rsidRPr="00D903CE" w:rsidTr="00F162AA">
        <w:trPr>
          <w:trHeight w:val="454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Excellent</w:t>
            </w:r>
          </w:p>
          <w:p w:rsidR="00A22AAF" w:rsidRPr="00D903CE" w:rsidRDefault="00A22AAF" w:rsidP="00F162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(Please comment)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Good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Satisfactory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AAF" w:rsidRPr="00D903CE" w:rsidRDefault="00A22AAF" w:rsidP="00F162A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Unsatisfactory</w:t>
            </w:r>
          </w:p>
          <w:p w:rsidR="00A22AAF" w:rsidRPr="00D903CE" w:rsidRDefault="00A22AAF" w:rsidP="00F162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(Please comment)</w:t>
            </w:r>
          </w:p>
        </w:tc>
      </w:tr>
      <w:tr w:rsidR="00A22AAF" w:rsidRPr="00D903CE" w:rsidTr="00F162AA">
        <w:trPr>
          <w:trHeight w:val="31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spacing w:before="120" w:after="120"/>
              <w:rPr>
                <w:rFonts w:ascii="Cambria" w:hAnsi="Cambria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Attendance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</w:tr>
      <w:tr w:rsidR="00A22AAF" w:rsidRPr="00D903CE" w:rsidTr="00F162AA">
        <w:trPr>
          <w:trHeight w:val="367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Diligence and enthusiasm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</w:tr>
      <w:tr w:rsidR="00A22AAF" w:rsidRPr="00D903CE" w:rsidTr="00F162AA">
        <w:trPr>
          <w:trHeight w:val="513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Contribution</w:t>
            </w:r>
          </w:p>
          <w:p w:rsidR="00A22AAF" w:rsidRPr="00D903CE" w:rsidRDefault="00A22AAF" w:rsidP="00F162AA">
            <w:pPr>
              <w:rPr>
                <w:rFonts w:ascii="Cambria" w:hAnsi="Cambria"/>
                <w:b/>
                <w:bCs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to work environment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</w:tr>
      <w:tr w:rsidR="00A22AAF" w:rsidRPr="00D903CE" w:rsidTr="00F162AA">
        <w:trPr>
          <w:trHeight w:val="493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  <w:r w:rsidRPr="00D903CE">
              <w:rPr>
                <w:rFonts w:ascii="Cambria" w:hAnsi="Cambria"/>
                <w:b/>
                <w:bCs/>
                <w:lang w:val="en-US"/>
              </w:rPr>
              <w:t>Overall performance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AAF" w:rsidRPr="00D903CE" w:rsidRDefault="00A22AAF" w:rsidP="00F162AA">
            <w:pPr>
              <w:rPr>
                <w:rFonts w:ascii="Cambria" w:hAnsi="Cambria"/>
                <w:lang w:val="en-US"/>
              </w:rPr>
            </w:pPr>
          </w:p>
        </w:tc>
      </w:tr>
    </w:tbl>
    <w:p w:rsidR="00A22AAF" w:rsidRPr="00F57988" w:rsidRDefault="002A1E6D" w:rsidP="00A22AAF">
      <w:pPr>
        <w:ind w:left="2832" w:firstLine="708"/>
        <w:rPr>
          <w:rFonts w:ascii="Cambria" w:hAnsi="Cambria"/>
          <w:b/>
          <w:sz w:val="28"/>
          <w:szCs w:val="28"/>
        </w:rPr>
      </w:pPr>
      <w:r w:rsidRPr="00F57988">
        <w:rPr>
          <w:rFonts w:ascii="Cambria" w:hAnsi="Cambria"/>
          <w:b/>
          <w:sz w:val="28"/>
          <w:szCs w:val="28"/>
        </w:rPr>
        <w:t>Evaluation</w:t>
      </w:r>
    </w:p>
    <w:p w:rsidR="00F162AA" w:rsidRPr="00D903CE" w:rsidRDefault="00F162AA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153150" cy="8699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AAF" w:rsidRPr="008B6CB1" w:rsidRDefault="00A22AAF" w:rsidP="00A22AAF">
                            <w:pPr>
                              <w:rPr>
                                <w:b/>
                              </w:rPr>
                            </w:pPr>
                            <w:r w:rsidRPr="008B6CB1">
                              <w:rPr>
                                <w:b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.35pt;width:484.5pt;height:6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yrKwIAAFg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WeUGKax&#10;RQ9iCOQNDGQW2emtL9Dp3qJbGPAau5wq9fYO+FdPDOw6Zlpx4xz0nWA1ZpfHl9nF0xHHR5Cq/wA1&#10;hmGHAAloaJyO1CEZBNGxS4/nzsRUOF4u88XrfIEmjrbVcr1GOYZgxdNr63x4J0CTKJTUYecTOjve&#10;+TC6PrnEYB6UrPdSqaS4ttopR44Mp2SfvhP6T27KkB5rW6yuFiMDf8WYpu9PGFoGnHclNZZxdmJF&#10;5O2tqTFPVgQm1ShjecqciIzcjSyGoRpSxxLLkeQK6kdk1sE43riOKHTgvlPS42iX1H87MCcoUe8N&#10;dmedz+dxF5IyX1zNUHGXlurSwgxHqJIGSkZxF8b9OVgn2w4jjfNg4AY72shE9nNWp/RxfFO7TqsW&#10;9+NST17PP4TtDwAAAP//AwBQSwMEFAAGAAgAAAAhAFwGASrcAAAABgEAAA8AAABkcnMvZG93bnJl&#10;di54bWxMj0FPg0AUhO8m/ofNM/FmF2tshbI0jdWT6aHYi7dXeAWUfUvYhWJ/vc+THiczmfkmXU+2&#10;VSP1vnFs4H4WgSIuXNlwZeDw/nr3BMoH5BJbx2Tgmzyss+urFJPSnXlPYx4qJSXsEzRQh9AlWvui&#10;Jot+5jpi8U6utxhE9pUuezxLuW31PIoW2mLDslBjR881FV/5YA18bHe7TZGjsxd/eBy2b5eXUX8a&#10;c3szbVagAk3hLwy/+IIOmTAd3cClV60BORIMzJegxIwXseijpB7iJegs1f/xsx8AAAD//wMAUEsB&#10;Ai0AFAAGAAgAAAAhALaDOJL+AAAA4QEAABMAAAAAAAAAAAAAAAAAAAAAAFtDb250ZW50X1R5cGVz&#10;XS54bWxQSwECLQAUAAYACAAAACEAOP0h/9YAAACUAQAACwAAAAAAAAAAAAAAAAAvAQAAX3JlbHMv&#10;LnJlbHNQSwECLQAUAAYACAAAACEA03KMqysCAABYBAAADgAAAAAAAAAAAAAAAAAuAgAAZHJzL2Uy&#10;b0RvYy54bWxQSwECLQAUAAYACAAAACEAXAYBKtwAAAAGAQAADwAAAAAAAAAAAAAAAACFBAAAZHJz&#10;L2Rvd25yZXYueG1sUEsFBgAAAAAEAAQA8wAAAI4FAAAAAA==&#10;" strokeweight="1.25pt">
                <v:textbox>
                  <w:txbxContent>
                    <w:p w:rsidR="00A22AAF" w:rsidRPr="008B6CB1" w:rsidRDefault="00A22AAF" w:rsidP="00A22AAF">
                      <w:pPr>
                        <w:rPr>
                          <w:b/>
                        </w:rPr>
                      </w:pPr>
                      <w:r w:rsidRPr="008B6CB1">
                        <w:rPr>
                          <w:b/>
                        </w:rP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 xml:space="preserve">Supervisor’s Name: </w:t>
      </w:r>
    </w:p>
    <w:p w:rsidR="00A22AAF" w:rsidRPr="00D903CE" w:rsidRDefault="00A22AAF" w:rsidP="00A22AAF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>Title:</w:t>
      </w:r>
      <w:r w:rsidRPr="00D903CE">
        <w:rPr>
          <w:rFonts w:ascii="Cambria" w:hAnsi="Cambria"/>
          <w:lang w:val="en-US"/>
        </w:rPr>
        <w:t xml:space="preserve">                                                                                   </w:t>
      </w:r>
      <w:r w:rsidRPr="00D903CE">
        <w:rPr>
          <w:rFonts w:ascii="Cambria" w:hAnsi="Cambria"/>
          <w:lang w:val="en-US"/>
        </w:rPr>
        <w:tab/>
      </w:r>
    </w:p>
    <w:p w:rsidR="00A22AAF" w:rsidRPr="00D903CE" w:rsidRDefault="00A22AAF" w:rsidP="00F162AA">
      <w:pPr>
        <w:tabs>
          <w:tab w:val="left" w:pos="142"/>
        </w:tabs>
        <w:spacing w:before="40"/>
        <w:rPr>
          <w:rFonts w:ascii="Cambria" w:hAnsi="Cambria"/>
          <w:b/>
          <w:lang w:val="en-US"/>
        </w:rPr>
      </w:pPr>
      <w:r w:rsidRPr="00D903CE">
        <w:rPr>
          <w:rFonts w:ascii="Cambria" w:hAnsi="Cambria"/>
          <w:b/>
          <w:lang w:val="en-US"/>
        </w:rPr>
        <w:t>Date:</w:t>
      </w:r>
      <w:r w:rsidRPr="00D903CE">
        <w:rPr>
          <w:rFonts w:ascii="Cambria" w:hAnsi="Cambria"/>
          <w:i/>
          <w:lang w:val="en-US"/>
        </w:rPr>
        <w:t xml:space="preserve"> </w:t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Pr="00D903CE">
        <w:rPr>
          <w:rFonts w:ascii="Cambria" w:hAnsi="Cambria"/>
          <w:i/>
          <w:lang w:val="en-US"/>
        </w:rPr>
        <w:tab/>
      </w:r>
      <w:r w:rsidR="00F162AA">
        <w:rPr>
          <w:rFonts w:ascii="Cambria" w:hAnsi="Cambria"/>
          <w:i/>
          <w:lang w:val="en-US"/>
        </w:rPr>
        <w:t xml:space="preserve">           </w:t>
      </w:r>
    </w:p>
    <w:p w:rsidR="00A22AAF" w:rsidRPr="00D903CE" w:rsidRDefault="00A22AAF" w:rsidP="00A22AAF">
      <w:pPr>
        <w:rPr>
          <w:rFonts w:ascii="Cambria" w:hAnsi="Cambria"/>
          <w:b/>
          <w:i/>
          <w:color w:val="808080"/>
          <w:lang w:val="en-US"/>
        </w:rPr>
      </w:pPr>
    </w:p>
    <w:p w:rsidR="00A22AAF" w:rsidRPr="00F162AA" w:rsidRDefault="00F162AA" w:rsidP="00F162AA">
      <w:pPr>
        <w:jc w:val="right"/>
        <w:rPr>
          <w:rFonts w:ascii="Cambria" w:hAnsi="Cambria"/>
          <w:b/>
          <w:i/>
          <w:color w:val="808080"/>
          <w:lang w:val="en-US"/>
        </w:rPr>
      </w:pPr>
      <w:r w:rsidRPr="00D903CE"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9AF70" wp14:editId="7F3C572A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6067425" cy="776605"/>
                <wp:effectExtent l="0" t="0" r="28575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E6D" w:rsidRDefault="002A1E6D" w:rsidP="00A22AAF">
                            <w:pPr>
                              <w:pStyle w:val="BodyText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send this form to the Summer Practice Coordinator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, Dr.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Bertuğ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Akıntuğ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. A copy of this form is expected</w:t>
                            </w:r>
                          </w:p>
                          <w:p w:rsidR="00A22AAF" w:rsidRPr="00A87FF3" w:rsidRDefault="002A1E6D" w:rsidP="00A22AAF">
                            <w:pPr>
                              <w:pStyle w:val="BodyText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to be kept in company archives.</w:t>
                            </w:r>
                          </w:p>
                          <w:p w:rsidR="002A1E6D" w:rsidRDefault="002A1E6D" w:rsidP="00A22AAF">
                            <w:pPr>
                              <w:pStyle w:val="BodyText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By </w:t>
                            </w:r>
                            <w:r w:rsidR="00A22AAF" w:rsidRPr="00A87FF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Mailing: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ODTÜ </w:t>
                            </w:r>
                            <w:proofErr w:type="spellStart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Kuzey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Kıbrıs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Kampusu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22AAF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İnşaat</w:t>
                            </w:r>
                            <w:proofErr w:type="spellEnd"/>
                            <w:r w:rsidR="00A22AAF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2AAF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Mühendisliği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Programı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Güzelyurt</w:t>
                            </w:r>
                            <w:proofErr w:type="spellEnd"/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, KKTC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Mersin 10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Turkey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2A1E6D" w:rsidRDefault="002A1E6D" w:rsidP="00A22AAF">
                            <w:pPr>
                              <w:pStyle w:val="BodyText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A1E6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By email: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5" w:history="1">
                              <w:r w:rsidRPr="00273891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  <w:lang w:val="en-US"/>
                                </w:rPr>
                                <w:t>bertug@metu.edu.tr</w:t>
                              </w:r>
                            </w:hyperlink>
                          </w:p>
                          <w:p w:rsidR="00A22AAF" w:rsidRPr="00A87FF3" w:rsidRDefault="002A1E6D" w:rsidP="00A22AAF">
                            <w:pPr>
                              <w:pStyle w:val="BodyText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A1E6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By Student: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lease place it in a signed and sealed envelope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and give it to the student.</w:t>
                            </w:r>
                            <w:r w:rsidR="00A22AAF" w:rsidRPr="00A87FF3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A22AAF" w:rsidRPr="00E80B73" w:rsidRDefault="00A22AAF" w:rsidP="00A22AAF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645203">
                              <w:rPr>
                                <w:rFonts w:ascii="Calibri" w:hAnsi="Calibri"/>
                                <w:sz w:val="20"/>
                                <w:szCs w:val="20"/>
                                <w:lang w:val="pt-BR"/>
                              </w:rPr>
                              <w:t xml:space="preserve">E Mail: </w:t>
                            </w:r>
                            <w:hyperlink r:id="rId6" w:history="1">
                              <w:r w:rsidRPr="00612D0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  <w:lang w:val="pt-BR"/>
                                </w:rPr>
                                <w:t>ncccve@metu.edu.tr</w:t>
                              </w:r>
                            </w:hyperlink>
                            <w:r w:rsidRPr="00645203">
                              <w:rPr>
                                <w:rFonts w:ascii="Calibri" w:hAnsi="Calibri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AF70" id="Text Box 1" o:spid="_x0000_s1028" type="#_x0000_t202" style="position:absolute;left:0;text-align:left;margin-left:426.55pt;margin-top:37.2pt;width:477.75pt;height:6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dXHwIAAEcEAAAOAAAAZHJzL2Uyb0RvYy54bWysU8GO0zAQvSPxD5bvNGlF2yVqulq6FCEt&#10;C9IuH+A4TmJhe4ztNilfz9hpSgWIAyIHa2yPX968N7O5HbQiR+G8BFPS+SynRBgOtTRtSb8871/d&#10;UOIDMzVTYERJT8LT2+3LF5veFmIBHahaOIIgxhe9LWkXgi2yzPNOaOZnYIXBywacZgG3rs1qx3pE&#10;1ypb5Pkq68HV1gEX3uPp/XhJtwm/aQQPn5rGi0BUSZFbSKtLaxXXbLthReuY7SQ/02D/wEIzafCn&#10;F6h7Fhg5OPkblJbcgYcmzDjoDJpGcpFqwGrm+S/VPHXMilQLiuPtRSb//2D54/GzI7JG7ygxTKNF&#10;z2II5C0MZB7V6a0vMOnJYloY8Dhmxkq9fQD+1RMDu46ZVtw5B30nWI3s0svs6umI4yNI1X+EGn/D&#10;DgES0NA4HQFRDILo6NLp4kykwvFwla/WrxdLSjjerderVb6M5DJWTK+t8+G9AE1iUFKHzid0dnzw&#10;YUydUhJ7ULLeS6XSxrXVTjlyZNgl+/Sd0f11mjKkL+mbJfL4O0Sevj9BaBmw3ZXUJb25JLEiyvbO&#10;1KkZA5NqjLE6ZbDIqGOUbhQxDNWQDFtM9lRQn1BYB2N34zRi0IH7TkmPnV1S/+3AnKBEfTBoThyD&#10;KXBTUE0BMxyfljRQMoa7MI7LwTrZdog82m/gDg1sZNI2MhxZnOlityZ3zpMVx+F6n7J+zv/2BwAA&#10;AP//AwBQSwMEFAAGAAgAAAAhAKoZUfDeAAAABwEAAA8AAABkcnMvZG93bnJldi54bWxMj0tPwzAQ&#10;hO9I/AdrkbhRh6hpSRqnapGQQFz6QJzdePMo8TqK3TT8e5YTHEczmvkmX0+2EyMOvnWk4HEWgUAq&#10;nWmpVvBxfHl4AuGDJqM7R6jgGz2si9ubXGfGXWmP4yHUgkvIZ1pBE0KfSenLBq32M9cjsVe5werA&#10;cqilGfSVy20n4yhaSKtb4oVG9/jcYPl1uFgFx3HrX/fnkJq3aivj92oXfw4bpe7vps0KRMAp/IXh&#10;F5/RoWCmk7uQ8aJTwEeCguV8DoLdNEkSECeOpYslyCKX//mLHwAAAP//AwBQSwECLQAUAAYACAAA&#10;ACEAtoM4kv4AAADhAQAAEwAAAAAAAAAAAAAAAAAAAAAAW0NvbnRlbnRfVHlwZXNdLnhtbFBLAQIt&#10;ABQABgAIAAAAIQA4/SH/1gAAAJQBAAALAAAAAAAAAAAAAAAAAC8BAABfcmVscy8ucmVsc1BLAQIt&#10;ABQABgAIAAAAIQBuKpdXHwIAAEcEAAAOAAAAAAAAAAAAAAAAAC4CAABkcnMvZTJvRG9jLnhtbFBL&#10;AQItABQABgAIAAAAIQCqGVHw3gAAAAcBAAAPAAAAAAAAAAAAAAAAAHkEAABkcnMvZG93bnJldi54&#10;bWxQSwUGAAAAAAQABADzAAAAhAUAAAAA&#10;">
                <v:textbox inset="0,0,0,0">
                  <w:txbxContent>
                    <w:p w:rsidR="002A1E6D" w:rsidRDefault="002A1E6D" w:rsidP="00A22AAF">
                      <w:pPr>
                        <w:pStyle w:val="BodyText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send this form to the Summer Practice Coordinator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, Dr.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Bertuğ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Akıntuğ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. A copy of this form is expected</w:t>
                      </w:r>
                    </w:p>
                    <w:p w:rsidR="00A22AAF" w:rsidRPr="00A87FF3" w:rsidRDefault="002A1E6D" w:rsidP="00A22AAF">
                      <w:pPr>
                        <w:pStyle w:val="BodyText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to be kept in company archives.</w:t>
                      </w:r>
                    </w:p>
                    <w:p w:rsidR="002A1E6D" w:rsidRDefault="002A1E6D" w:rsidP="00A22AAF">
                      <w:pPr>
                        <w:pStyle w:val="BodyText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 xml:space="preserve"> By </w:t>
                      </w:r>
                      <w:r w:rsidR="00A22AAF" w:rsidRPr="00A87FF3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>Mailing: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ODTÜ </w:t>
                      </w:r>
                      <w:proofErr w:type="spellStart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Kuzey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Kıbrıs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Kampusu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="00A22AAF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İnşaat</w:t>
                      </w:r>
                      <w:proofErr w:type="spellEnd"/>
                      <w:r w:rsidR="00A22AAF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2AAF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Mühendisliği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Programı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Güzelyurt</w:t>
                      </w:r>
                      <w:proofErr w:type="spellEnd"/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, KKTC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Mersin 10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Turkey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2A1E6D" w:rsidRDefault="002A1E6D" w:rsidP="00A22AAF">
                      <w:pPr>
                        <w:pStyle w:val="BodyText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A1E6D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>By email: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7" w:history="1">
                        <w:r w:rsidRPr="00273891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  <w:lang w:val="en-US"/>
                          </w:rPr>
                          <w:t>bertug@metu.edu.tr</w:t>
                        </w:r>
                      </w:hyperlink>
                    </w:p>
                    <w:p w:rsidR="00A22AAF" w:rsidRPr="00A87FF3" w:rsidRDefault="002A1E6D" w:rsidP="00A22AAF">
                      <w:pPr>
                        <w:pStyle w:val="BodyText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A1E6D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>By Student: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lease place it in a signed and sealed envelope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and give it to the student.</w:t>
                      </w:r>
                      <w:r w:rsidR="00A22AAF" w:rsidRPr="00A87FF3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A22AAF" w:rsidRPr="00E80B73" w:rsidRDefault="00A22AAF" w:rsidP="00A22AAF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645203">
                        <w:rPr>
                          <w:rFonts w:ascii="Calibri" w:hAnsi="Calibri"/>
                          <w:sz w:val="20"/>
                          <w:szCs w:val="20"/>
                          <w:lang w:val="pt-BR"/>
                        </w:rPr>
                        <w:t xml:space="preserve">E Mail: </w:t>
                      </w:r>
                      <w:hyperlink r:id="rId8" w:history="1">
                        <w:r w:rsidRPr="00612D0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  <w:lang w:val="pt-BR"/>
                          </w:rPr>
                          <w:t>ncccve@metu.edu.tr</w:t>
                        </w:r>
                      </w:hyperlink>
                      <w:r w:rsidRPr="00645203">
                        <w:rPr>
                          <w:rFonts w:ascii="Calibri" w:hAnsi="Calibri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3CE">
        <w:rPr>
          <w:rFonts w:ascii="Cambria" w:hAnsi="Cambria"/>
          <w:i/>
          <w:lang w:val="en-US"/>
        </w:rPr>
        <w:t>Signature and Company Seal</w:t>
      </w:r>
      <w:r w:rsidRPr="00D903CE">
        <w:rPr>
          <w:rFonts w:ascii="Cambria" w:hAnsi="Cambria"/>
          <w:noProof/>
          <w:lang w:val="en-US" w:eastAsia="en-US"/>
        </w:rPr>
        <w:t xml:space="preserve"> </w:t>
      </w:r>
    </w:p>
    <w:sectPr w:rsidR="00A22AAF" w:rsidRPr="00F162AA" w:rsidSect="001E6736">
      <w:pgSz w:w="11906" w:h="16838" w:code="9"/>
      <w:pgMar w:top="1418" w:right="1134" w:bottom="1276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AF"/>
    <w:rsid w:val="00145DB0"/>
    <w:rsid w:val="001C1D1C"/>
    <w:rsid w:val="002A1E6D"/>
    <w:rsid w:val="002E23EF"/>
    <w:rsid w:val="00592BC5"/>
    <w:rsid w:val="00A22AAF"/>
    <w:rsid w:val="00F162AA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96A9"/>
  <w15:chartTrackingRefBased/>
  <w15:docId w15:val="{FDFA4EEF-6EA4-446C-B5F9-B470C863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A22AAF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AAF"/>
    <w:rPr>
      <w:rFonts w:ascii="Times New Roman" w:eastAsia="Times New Roman" w:hAnsi="Times New Roman" w:cs="Times New Roman"/>
      <w:b/>
      <w:bCs/>
      <w:sz w:val="28"/>
      <w:szCs w:val="24"/>
      <w:lang w:val="tr-TR"/>
    </w:rPr>
  </w:style>
  <w:style w:type="character" w:styleId="Hyperlink">
    <w:name w:val="Hyperlink"/>
    <w:uiPriority w:val="99"/>
    <w:rsid w:val="00A22AA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A22AAF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A22AAF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AA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ccve@met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tug@met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ccve@metu.edu.tr" TargetMode="External"/><Relationship Id="rId5" Type="http://schemas.openxmlformats.org/officeDocument/2006/relationships/hyperlink" Target="mailto:bertug@metu.edu.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akintug</dc:creator>
  <cp:keywords/>
  <dc:description/>
  <cp:lastModifiedBy>akintug</cp:lastModifiedBy>
  <cp:revision>4</cp:revision>
  <dcterms:created xsi:type="dcterms:W3CDTF">2018-07-11T12:23:00Z</dcterms:created>
  <dcterms:modified xsi:type="dcterms:W3CDTF">2018-07-11T12:29:00Z</dcterms:modified>
</cp:coreProperties>
</file>